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B22B8E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24.06.</w:t>
      </w:r>
      <w:r w:rsidR="00C740F4">
        <w:rPr>
          <w:sz w:val="28"/>
          <w:szCs w:val="28"/>
        </w:rPr>
        <w:t>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12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ED575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D56F63">
        <w:rPr>
          <w:b/>
          <w:sz w:val="28"/>
          <w:szCs w:val="28"/>
        </w:rPr>
        <w:t>9</w:t>
      </w:r>
      <w:r w:rsidR="00B22B8E">
        <w:rPr>
          <w:b/>
          <w:sz w:val="28"/>
          <w:szCs w:val="28"/>
        </w:rPr>
        <w:t>6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C740F4" w:rsidRPr="00ED5758" w:rsidRDefault="009C415D" w:rsidP="00C740F4">
      <w:pPr>
        <w:jc w:val="both"/>
        <w:rPr>
          <w:bCs/>
          <w:sz w:val="28"/>
          <w:szCs w:val="28"/>
        </w:rPr>
      </w:pPr>
      <w:r w:rsidRPr="00ED5758">
        <w:rPr>
          <w:sz w:val="28"/>
          <w:szCs w:val="28"/>
        </w:rPr>
        <w:t>1</w:t>
      </w:r>
      <w:r w:rsidR="00026D3B" w:rsidRPr="00ED5758">
        <w:rPr>
          <w:sz w:val="28"/>
          <w:szCs w:val="28"/>
        </w:rPr>
        <w:t xml:space="preserve">. </w:t>
      </w:r>
      <w:r w:rsidR="00FF7B38">
        <w:rPr>
          <w:bCs/>
          <w:sz w:val="28"/>
          <w:szCs w:val="28"/>
        </w:rPr>
        <w:t xml:space="preserve">О </w:t>
      </w:r>
      <w:r w:rsidR="00B22B8E">
        <w:rPr>
          <w:bCs/>
          <w:sz w:val="28"/>
          <w:szCs w:val="28"/>
        </w:rPr>
        <w:t>назначении дополнительных выборов депутата Думы городского округа «Город Кизел» по одномандатному избирательному округу № 14</w:t>
      </w:r>
    </w:p>
    <w:p w:rsidR="00026D3B" w:rsidRPr="00ED5758" w:rsidRDefault="00026D3B" w:rsidP="00026D3B">
      <w:pPr>
        <w:ind w:left="6372" w:firstLine="708"/>
        <w:jc w:val="both"/>
        <w:rPr>
          <w:bCs/>
          <w:sz w:val="28"/>
          <w:szCs w:val="28"/>
        </w:rPr>
      </w:pPr>
      <w:r w:rsidRPr="00ED5758">
        <w:rPr>
          <w:bCs/>
          <w:sz w:val="28"/>
          <w:szCs w:val="28"/>
        </w:rPr>
        <w:t>Л.В. Никифорова</w:t>
      </w:r>
    </w:p>
    <w:p w:rsidR="00026D3B" w:rsidRPr="00ED5758" w:rsidRDefault="00026D3B" w:rsidP="00026D3B">
      <w:pPr>
        <w:jc w:val="both"/>
        <w:rPr>
          <w:b/>
          <w:bCs/>
          <w:sz w:val="28"/>
          <w:szCs w:val="28"/>
        </w:rPr>
      </w:pPr>
    </w:p>
    <w:p w:rsidR="00877C73" w:rsidRPr="00BE4C17" w:rsidRDefault="00ED5758" w:rsidP="00877C73">
      <w:pPr>
        <w:ind w:right="440"/>
        <w:rPr>
          <w:b/>
          <w:szCs w:val="28"/>
        </w:rPr>
      </w:pPr>
      <w:r w:rsidRPr="00ED5758">
        <w:rPr>
          <w:sz w:val="28"/>
          <w:szCs w:val="28"/>
        </w:rPr>
        <w:t>2</w:t>
      </w:r>
      <w:r w:rsidR="00B424E8" w:rsidRPr="00ED5758">
        <w:rPr>
          <w:sz w:val="28"/>
          <w:szCs w:val="28"/>
        </w:rPr>
        <w:t xml:space="preserve">. </w:t>
      </w:r>
      <w:r w:rsidR="00877C73" w:rsidRPr="00877C73">
        <w:rPr>
          <w:sz w:val="28"/>
          <w:szCs w:val="28"/>
        </w:rPr>
        <w:t xml:space="preserve">О </w:t>
      </w:r>
      <w:r w:rsidR="00B22B8E">
        <w:rPr>
          <w:sz w:val="28"/>
          <w:szCs w:val="28"/>
        </w:rPr>
        <w:t>дополнительном распределении бюллетеней для общероссийского голосования по вопросу одобрения изменений в Конституцию РФ</w:t>
      </w:r>
    </w:p>
    <w:p w:rsidR="00B424E8" w:rsidRPr="00ED5758" w:rsidRDefault="00B424E8" w:rsidP="00877C73">
      <w:pPr>
        <w:ind w:left="6372" w:firstLine="708"/>
        <w:jc w:val="both"/>
        <w:rPr>
          <w:bCs/>
          <w:sz w:val="28"/>
          <w:szCs w:val="28"/>
        </w:rPr>
      </w:pPr>
      <w:r w:rsidRPr="00ED5758">
        <w:rPr>
          <w:bCs/>
          <w:sz w:val="28"/>
          <w:szCs w:val="28"/>
        </w:rPr>
        <w:t>Л.В. Никифорова</w:t>
      </w:r>
    </w:p>
    <w:p w:rsidR="003104BE" w:rsidRPr="00ED5758" w:rsidRDefault="003104BE" w:rsidP="003104BE">
      <w:pPr>
        <w:jc w:val="both"/>
        <w:rPr>
          <w:sz w:val="28"/>
          <w:szCs w:val="28"/>
        </w:rPr>
      </w:pPr>
    </w:p>
    <w:p w:rsidR="00B424E8" w:rsidRPr="00ED5758" w:rsidRDefault="00B424E8" w:rsidP="00B424E8">
      <w:pPr>
        <w:shd w:val="clear" w:color="auto" w:fill="FFFFFF"/>
        <w:rPr>
          <w:sz w:val="28"/>
          <w:szCs w:val="28"/>
        </w:rPr>
      </w:pPr>
    </w:p>
    <w:p w:rsidR="00B424E8" w:rsidRPr="00ED5758" w:rsidRDefault="00B424E8" w:rsidP="00FF7F65">
      <w:pPr>
        <w:shd w:val="clear" w:color="auto" w:fill="FFFFFF"/>
        <w:rPr>
          <w:sz w:val="28"/>
          <w:szCs w:val="28"/>
        </w:rPr>
      </w:pPr>
      <w:r w:rsidRPr="00ED5758">
        <w:rPr>
          <w:sz w:val="28"/>
          <w:szCs w:val="28"/>
        </w:rPr>
        <w:t xml:space="preserve">Секретарь </w:t>
      </w:r>
      <w:r w:rsidR="00FF7F65">
        <w:rPr>
          <w:sz w:val="28"/>
          <w:szCs w:val="28"/>
        </w:rPr>
        <w:t>комиссии</w:t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</w:r>
      <w:r w:rsidR="00FF7F65">
        <w:rPr>
          <w:sz w:val="28"/>
          <w:szCs w:val="28"/>
        </w:rPr>
        <w:tab/>
        <w:t>А.Н. Смирнова</w:t>
      </w:r>
      <w:bookmarkStart w:id="0" w:name="_GoBack"/>
      <w:bookmarkEnd w:id="0"/>
    </w:p>
    <w:p w:rsidR="00B424E8" w:rsidRPr="00ED5758" w:rsidRDefault="00B424E8" w:rsidP="00B424E8">
      <w:pPr>
        <w:jc w:val="center"/>
        <w:rPr>
          <w:sz w:val="28"/>
          <w:szCs w:val="28"/>
        </w:rPr>
      </w:pPr>
    </w:p>
    <w:p w:rsidR="00B424E8" w:rsidRPr="00ED5758" w:rsidRDefault="00B424E8" w:rsidP="00B424E8">
      <w:pPr>
        <w:jc w:val="center"/>
        <w:rPr>
          <w:sz w:val="28"/>
          <w:szCs w:val="28"/>
        </w:rPr>
      </w:pPr>
    </w:p>
    <w:p w:rsidR="00B424E8" w:rsidRPr="00ED5758" w:rsidRDefault="00B424E8" w:rsidP="00B424E8">
      <w:pPr>
        <w:jc w:val="center"/>
        <w:rPr>
          <w:sz w:val="28"/>
          <w:szCs w:val="28"/>
        </w:rPr>
      </w:pPr>
    </w:p>
    <w:p w:rsidR="00B424E8" w:rsidRPr="00ED5758" w:rsidRDefault="00B424E8" w:rsidP="00B424E8">
      <w:pPr>
        <w:jc w:val="center"/>
        <w:rPr>
          <w:sz w:val="28"/>
          <w:szCs w:val="28"/>
        </w:rPr>
      </w:pPr>
      <w:r w:rsidRPr="00ED5758">
        <w:rPr>
          <w:sz w:val="28"/>
          <w:szCs w:val="28"/>
        </w:rPr>
        <w:t>В повестку дня заседания могут быть внесены изменения</w:t>
      </w:r>
    </w:p>
    <w:p w:rsidR="00B424E8" w:rsidRPr="00ED5758" w:rsidRDefault="00B424E8" w:rsidP="003104BE">
      <w:pPr>
        <w:jc w:val="both"/>
        <w:rPr>
          <w:sz w:val="28"/>
          <w:szCs w:val="28"/>
        </w:rPr>
      </w:pPr>
    </w:p>
    <w:sectPr w:rsidR="00B424E8" w:rsidRPr="00ED5758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33F63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3104BE"/>
    <w:rsid w:val="003123AD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06A46"/>
    <w:rsid w:val="006140FE"/>
    <w:rsid w:val="00624364"/>
    <w:rsid w:val="00631C15"/>
    <w:rsid w:val="006C2C6E"/>
    <w:rsid w:val="00734C26"/>
    <w:rsid w:val="00742BE7"/>
    <w:rsid w:val="00746A9F"/>
    <w:rsid w:val="007E5B0E"/>
    <w:rsid w:val="008433F7"/>
    <w:rsid w:val="00846B8E"/>
    <w:rsid w:val="00877C73"/>
    <w:rsid w:val="008E7225"/>
    <w:rsid w:val="00913404"/>
    <w:rsid w:val="0093412D"/>
    <w:rsid w:val="009959AB"/>
    <w:rsid w:val="009C415D"/>
    <w:rsid w:val="009C6D2C"/>
    <w:rsid w:val="009D4FD7"/>
    <w:rsid w:val="009E75A1"/>
    <w:rsid w:val="00A23548"/>
    <w:rsid w:val="00A27046"/>
    <w:rsid w:val="00B22B8E"/>
    <w:rsid w:val="00B236F7"/>
    <w:rsid w:val="00B31C5B"/>
    <w:rsid w:val="00B35B84"/>
    <w:rsid w:val="00B424E8"/>
    <w:rsid w:val="00B70D66"/>
    <w:rsid w:val="00B838C3"/>
    <w:rsid w:val="00B83CB6"/>
    <w:rsid w:val="00B932BD"/>
    <w:rsid w:val="00C740F4"/>
    <w:rsid w:val="00CA5980"/>
    <w:rsid w:val="00CC6AAA"/>
    <w:rsid w:val="00CD79A8"/>
    <w:rsid w:val="00D074D7"/>
    <w:rsid w:val="00D56F63"/>
    <w:rsid w:val="00D61533"/>
    <w:rsid w:val="00DB70F2"/>
    <w:rsid w:val="00E2544D"/>
    <w:rsid w:val="00E32DE7"/>
    <w:rsid w:val="00E640E6"/>
    <w:rsid w:val="00E66DC5"/>
    <w:rsid w:val="00ED5758"/>
    <w:rsid w:val="00F21378"/>
    <w:rsid w:val="00F4645C"/>
    <w:rsid w:val="00F6371A"/>
    <w:rsid w:val="00FC46CA"/>
    <w:rsid w:val="00FF6000"/>
    <w:rsid w:val="00FF7B38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8813A-0AB0-467C-BFB9-18315304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76</cp:revision>
  <cp:lastPrinted>2020-07-04T07:22:00Z</cp:lastPrinted>
  <dcterms:created xsi:type="dcterms:W3CDTF">2019-06-27T09:35:00Z</dcterms:created>
  <dcterms:modified xsi:type="dcterms:W3CDTF">2020-07-04T07:22:00Z</dcterms:modified>
</cp:coreProperties>
</file>